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6D" w:rsidRPr="00B857B6" w:rsidRDefault="004C796D" w:rsidP="00B857B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857B6">
        <w:rPr>
          <w:b/>
          <w:sz w:val="28"/>
          <w:szCs w:val="28"/>
        </w:rPr>
        <w:t>Kites By The Beach</w:t>
      </w:r>
    </w:p>
    <w:p w:rsidR="004C796D" w:rsidRPr="00B857B6" w:rsidRDefault="004C796D" w:rsidP="00B857B6">
      <w:pPr>
        <w:jc w:val="center"/>
        <w:rPr>
          <w:b/>
          <w:sz w:val="28"/>
          <w:szCs w:val="28"/>
        </w:rPr>
      </w:pPr>
      <w:r w:rsidRPr="00B857B6">
        <w:rPr>
          <w:b/>
          <w:sz w:val="28"/>
          <w:szCs w:val="28"/>
        </w:rPr>
        <w:t>4369 South Harbor Way</w:t>
      </w:r>
    </w:p>
    <w:p w:rsidR="004C796D" w:rsidRPr="00B857B6" w:rsidRDefault="004C796D" w:rsidP="00B857B6">
      <w:pPr>
        <w:jc w:val="center"/>
        <w:rPr>
          <w:b/>
          <w:sz w:val="28"/>
          <w:szCs w:val="28"/>
        </w:rPr>
      </w:pPr>
      <w:r w:rsidRPr="00B857B6">
        <w:rPr>
          <w:b/>
          <w:sz w:val="28"/>
          <w:szCs w:val="28"/>
        </w:rPr>
        <w:t>Stinson Beach, CA 94791</w:t>
      </w:r>
    </w:p>
    <w:p w:rsidR="004C796D" w:rsidRDefault="004C796D"/>
    <w:p w:rsidR="00AE043D" w:rsidRDefault="00B857B6">
      <w:proofErr w:type="spellStart"/>
      <w:r>
        <w:t>Januay</w:t>
      </w:r>
      <w:proofErr w:type="spellEnd"/>
      <w:r>
        <w:t xml:space="preserve"> 25, 2002</w:t>
      </w:r>
    </w:p>
    <w:p w:rsidR="00B857B6" w:rsidRDefault="00B857B6"/>
    <w:p w:rsidR="00AE043D" w:rsidRDefault="00AE043D">
      <w:r>
        <w:t>Colorado Boomerangs</w:t>
      </w:r>
    </w:p>
    <w:p w:rsidR="00AE043D" w:rsidRDefault="00AE043D">
      <w:r>
        <w:t>2136 Aurora Ave. S.</w:t>
      </w:r>
    </w:p>
    <w:p w:rsidR="00AE043D" w:rsidRDefault="00AE043D">
      <w:r>
        <w:t>Gunnison, CO, 80659</w:t>
      </w:r>
    </w:p>
    <w:p w:rsidR="00AE043D" w:rsidRDefault="00AE043D"/>
    <w:p w:rsidR="00E0466C" w:rsidRDefault="004C796D">
      <w:r>
        <w:t>Dear Mr. Richard Pollock-Nelson,</w:t>
      </w:r>
    </w:p>
    <w:p w:rsidR="004C796D" w:rsidRDefault="004C796D"/>
    <w:p w:rsidR="004C796D" w:rsidRDefault="004C796D">
      <w:r>
        <w:t>It was great to meet you at the 19</w:t>
      </w:r>
      <w:r w:rsidRPr="004C796D">
        <w:rPr>
          <w:vertAlign w:val="superscript"/>
        </w:rPr>
        <w:t>th</w:t>
      </w:r>
      <w:r>
        <w:t xml:space="preserve"> Annual Kite Trade </w:t>
      </w:r>
      <w:proofErr w:type="spellStart"/>
      <w:r>
        <w:t>Assosication</w:t>
      </w:r>
      <w:proofErr w:type="spellEnd"/>
      <w:r>
        <w:t xml:space="preserve"> Trade Show down in </w:t>
      </w:r>
      <w:proofErr w:type="spellStart"/>
      <w:r>
        <w:t>Clearwatter</w:t>
      </w:r>
      <w:proofErr w:type="spellEnd"/>
      <w:r>
        <w:t xml:space="preserve">, FL. The </w:t>
      </w:r>
      <w:proofErr w:type="spellStart"/>
      <w:r>
        <w:t>Assosication</w:t>
      </w:r>
      <w:proofErr w:type="spellEnd"/>
      <w:r>
        <w:t xml:space="preserve"> does a great job </w:t>
      </w:r>
      <w:r w:rsidR="00F83ABB">
        <w:t xml:space="preserve">ever year </w:t>
      </w:r>
      <w:r>
        <w:t xml:space="preserve">of </w:t>
      </w:r>
      <w:proofErr w:type="spellStart"/>
      <w:r>
        <w:t>showcasig</w:t>
      </w:r>
      <w:proofErr w:type="spellEnd"/>
      <w:r>
        <w:t xml:space="preserve"> the latest flying sports products. We were particularly interested in the line of boomerang products that your company offered. We are inter</w:t>
      </w:r>
      <w:r w:rsidR="00F83ABB">
        <w:t>ested in purchasing the follow</w:t>
      </w:r>
      <w:r>
        <w:t xml:space="preserve"> items for our store:</w:t>
      </w:r>
    </w:p>
    <w:p w:rsidR="004C796D" w:rsidRDefault="004C796D"/>
    <w:p w:rsidR="004C796D" w:rsidRDefault="004C796D">
      <w:r>
        <w:t>Yanaki</w:t>
      </w:r>
    </w:p>
    <w:p w:rsidR="004C796D" w:rsidRDefault="004C796D">
      <w:r>
        <w:t>Delicate Arch</w:t>
      </w:r>
    </w:p>
    <w:p w:rsidR="004C796D" w:rsidRDefault="004C796D">
      <w:r>
        <w:t>Sunset</w:t>
      </w:r>
    </w:p>
    <w:p w:rsidR="004C796D" w:rsidRDefault="004C796D">
      <w:proofErr w:type="spellStart"/>
      <w:r>
        <w:t>Duece</w:t>
      </w:r>
      <w:proofErr w:type="spellEnd"/>
    </w:p>
    <w:p w:rsidR="004C796D" w:rsidRDefault="004C796D"/>
    <w:p w:rsidR="004C796D" w:rsidRDefault="004C796D" w:rsidP="004C796D">
      <w:r>
        <w:t xml:space="preserve">In particular we liked the Yanaki and the </w:t>
      </w:r>
      <w:proofErr w:type="spellStart"/>
      <w:r>
        <w:t>Duece</w:t>
      </w:r>
      <w:proofErr w:type="spellEnd"/>
      <w:r>
        <w:t xml:space="preserve"> because we had success throwing and catching those products during your test demo.</w:t>
      </w:r>
      <w:r w:rsidR="002835D4">
        <w:t xml:space="preserve"> On the other hand, we didn’t like the Weighted Sunset, </w:t>
      </w:r>
      <w:proofErr w:type="spellStart"/>
      <w:r w:rsidR="002835D4">
        <w:t>becaue</w:t>
      </w:r>
      <w:proofErr w:type="spellEnd"/>
      <w:r w:rsidR="002835D4">
        <w:t xml:space="preserve"> we had no luck getting it to return.</w:t>
      </w:r>
    </w:p>
    <w:p w:rsidR="004C796D" w:rsidRDefault="004C796D" w:rsidP="004C796D"/>
    <w:p w:rsidR="004C796D" w:rsidRDefault="00B857B6" w:rsidP="004C796D">
      <w:r>
        <w:t>As per our conversation</w:t>
      </w:r>
      <w:r w:rsidR="00AE043D">
        <w:t xml:space="preserve">, please send use our initial order with the display </w:t>
      </w:r>
      <w:proofErr w:type="spellStart"/>
      <w:r w:rsidR="00AE043D">
        <w:t>rac</w:t>
      </w:r>
      <w:proofErr w:type="spellEnd"/>
      <w:r w:rsidR="00AE043D">
        <w:t xml:space="preserve"> and the POP material.</w:t>
      </w:r>
    </w:p>
    <w:p w:rsidR="00AE043D" w:rsidRDefault="00AE043D" w:rsidP="004C796D"/>
    <w:p w:rsidR="00AE043D" w:rsidRDefault="00AE043D" w:rsidP="004C796D">
      <w:r>
        <w:t>We look forward to a great business relationship.</w:t>
      </w:r>
    </w:p>
    <w:p w:rsidR="00AE043D" w:rsidRDefault="00AE043D" w:rsidP="004C796D"/>
    <w:p w:rsidR="00AE043D" w:rsidRDefault="00AE043D" w:rsidP="004C796D">
      <w:r>
        <w:t>Sincerely,</w:t>
      </w:r>
    </w:p>
    <w:p w:rsidR="00AE043D" w:rsidRDefault="00AE043D" w:rsidP="004C796D"/>
    <w:p w:rsidR="00AE043D" w:rsidRDefault="00AE043D" w:rsidP="004C796D"/>
    <w:p w:rsidR="00AE043D" w:rsidRDefault="00AE043D" w:rsidP="004C796D"/>
    <w:p w:rsidR="00EC62E3" w:rsidRDefault="00926A48" w:rsidP="004C796D">
      <w:r>
        <w:t xml:space="preserve">Steve </w:t>
      </w:r>
      <w:r w:rsidR="00384534">
        <w:t>Kavanaugh</w:t>
      </w:r>
    </w:p>
    <w:sectPr w:rsidR="00EC62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D2"/>
    <w:rsid w:val="001842D2"/>
    <w:rsid w:val="001906A6"/>
    <w:rsid w:val="00191833"/>
    <w:rsid w:val="002835D4"/>
    <w:rsid w:val="00384534"/>
    <w:rsid w:val="004C796D"/>
    <w:rsid w:val="00775989"/>
    <w:rsid w:val="00926A48"/>
    <w:rsid w:val="009F35C7"/>
    <w:rsid w:val="00AE043D"/>
    <w:rsid w:val="00B857B6"/>
    <w:rsid w:val="00D029AF"/>
    <w:rsid w:val="00D36A2A"/>
    <w:rsid w:val="00E0466C"/>
    <w:rsid w:val="00E944FF"/>
    <w:rsid w:val="00EC62E3"/>
    <w:rsid w:val="00F8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21AE4A-A72E-4664-BCD6-C8B1C644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Kites By The Beach</vt:lpstr>
    </vt:vector>
  </TitlesOfParts>
  <Company>Highline Community College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Kites By The Beach</dc:title>
  <dc:subject/>
  <dc:creator>ICC Public Workstation</dc:creator>
  <cp:keywords/>
  <dc:description/>
  <cp:lastModifiedBy>Girvin, Michael</cp:lastModifiedBy>
  <cp:revision>2</cp:revision>
  <dcterms:created xsi:type="dcterms:W3CDTF">2013-09-28T01:56:00Z</dcterms:created>
  <dcterms:modified xsi:type="dcterms:W3CDTF">2013-09-28T01:56:00Z</dcterms:modified>
</cp:coreProperties>
</file>